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010E" w14:textId="3D64A0C8" w:rsidR="00200477" w:rsidRDefault="0064131F">
      <w:hyperlink r:id="rId4" w:history="1">
        <w:r w:rsidRPr="0077043B">
          <w:rPr>
            <w:rStyle w:val="a3"/>
          </w:rPr>
          <w:t>https://programs.gov.ru/Portal/programs/passport/27</w:t>
        </w:r>
      </w:hyperlink>
    </w:p>
    <w:p w14:paraId="291DB44E" w14:textId="77777777" w:rsidR="0064131F" w:rsidRDefault="0064131F">
      <w:bookmarkStart w:id="0" w:name="_GoBack"/>
      <w:bookmarkEnd w:id="0"/>
    </w:p>
    <w:sectPr w:rsidR="006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D1"/>
    <w:rsid w:val="00524102"/>
    <w:rsid w:val="0064131F"/>
    <w:rsid w:val="00CA23D1"/>
    <w:rsid w:val="00D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2829"/>
  <w15:chartTrackingRefBased/>
  <w15:docId w15:val="{E591E84C-880C-4F85-AF6D-747CA09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3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s.gov.ru/Portal/programs/passport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Мария Сергеевна</dc:creator>
  <cp:keywords/>
  <dc:description/>
  <cp:lastModifiedBy>Любимова Мария Сергеевна</cp:lastModifiedBy>
  <cp:revision>2</cp:revision>
  <dcterms:created xsi:type="dcterms:W3CDTF">2020-03-11T11:47:00Z</dcterms:created>
  <dcterms:modified xsi:type="dcterms:W3CDTF">2020-03-11T11:47:00Z</dcterms:modified>
</cp:coreProperties>
</file>